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52"/>
        <w:gridCol w:w="498"/>
        <w:gridCol w:w="1933"/>
        <w:gridCol w:w="498"/>
        <w:gridCol w:w="1725"/>
        <w:gridCol w:w="273"/>
      </w:tblGrid>
      <w:tr w:rsidR="003E3374" w:rsidRPr="003E3374" w:rsidTr="008D7994">
        <w:trPr>
          <w:trHeight w:val="46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AD7A85" w:rsidTr="008D7994">
        <w:trPr>
          <w:trHeight w:val="276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lang w:val="sl-SI"/>
              </w:rPr>
              <w:t xml:space="preserve">Najboljši strelec 3best </w:t>
            </w:r>
          </w:p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lang w:val="sl-SI"/>
              </w:rPr>
            </w:pPr>
            <w:r w:rsidRPr="00AD7A85">
              <w:rPr>
                <w:rFonts w:ascii="Calibri" w:hAnsi="Calibri" w:cs="Calibri"/>
                <w:color w:val="000000"/>
                <w:lang w:val="sl-SI"/>
              </w:rPr>
              <w:t>(seštevek treh najboljših rezultatov v sezoni)</w:t>
            </w:r>
          </w:p>
          <w:p w:rsidR="00AD7A85" w:rsidRPr="00AD7A85" w:rsidRDefault="00AD7A85" w:rsidP="003E3374">
            <w:pPr>
              <w:jc w:val="left"/>
              <w:rPr>
                <w:rFonts w:ascii="Calibri" w:hAnsi="Calibri" w:cs="Calibri"/>
                <w:color w:val="000000"/>
                <w:lang w:val="sl-SI"/>
              </w:rPr>
            </w:pPr>
          </w:p>
        </w:tc>
      </w:tr>
      <w:tr w:rsidR="003E3374" w:rsidRPr="00AD7A85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SLO NAJBOLJŠI</w:t>
            </w:r>
          </w:p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Zupančič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88,67064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Sterle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88,66558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Feguš Andrej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88,34903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Drobnak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87,76755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val="sl-SI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Fleischmann Bernarda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75,61675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Default="003E3374" w:rsidP="003E3374">
      <w:pPr>
        <w:jc w:val="left"/>
        <w:rPr>
          <w:lang w:val="sl-SI"/>
        </w:rPr>
      </w:pPr>
    </w:p>
    <w:tbl>
      <w:tblPr>
        <w:tblW w:w="62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52"/>
        <w:gridCol w:w="498"/>
        <w:gridCol w:w="1933"/>
        <w:gridCol w:w="498"/>
        <w:gridCol w:w="1725"/>
        <w:gridCol w:w="273"/>
      </w:tblGrid>
      <w:tr w:rsidR="003E3374" w:rsidRPr="003E3374" w:rsidTr="008D7994">
        <w:trPr>
          <w:trHeight w:val="46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AD7A85" w:rsidTr="008D7994">
        <w:trPr>
          <w:trHeight w:val="276"/>
        </w:trPr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 w:val="20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 w:val="20"/>
                <w:lang w:val="sl-SI"/>
              </w:rPr>
              <w:t>Najboljši strelec 3best (seštevek treh najboljših rezultatov v sezoni)</w:t>
            </w:r>
          </w:p>
        </w:tc>
      </w:tr>
      <w:tr w:rsidR="003E3374" w:rsidRPr="00AD7A85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IT &amp; CRO NAJBOLJŠI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AD7A85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Tekmovalci izven Slovenije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Forgiarini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94,33812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Pockaj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Paolo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93,85691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Battistutta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Edi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92,03679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Nikolić </w:t>
            </w: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Tomica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85,32878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B050"/>
                <w:sz w:val="22"/>
                <w:szCs w:val="22"/>
                <w:lang w:val="sl-SI"/>
              </w:rPr>
              <w:t>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Deana Daniele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78,35044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Default="003E3374" w:rsidP="003E3374">
      <w:pPr>
        <w:jc w:val="left"/>
        <w:rPr>
          <w:lang w:val="sl-SI"/>
        </w:rPr>
      </w:pPr>
    </w:p>
    <w:tbl>
      <w:tblPr>
        <w:tblW w:w="660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79"/>
        <w:gridCol w:w="498"/>
        <w:gridCol w:w="1933"/>
        <w:gridCol w:w="498"/>
        <w:gridCol w:w="1725"/>
        <w:gridCol w:w="273"/>
      </w:tblGrid>
      <w:tr w:rsidR="003E3374" w:rsidRPr="003E3374" w:rsidTr="008D7994">
        <w:trPr>
          <w:trHeight w:val="46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Long Range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Shooting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>Rifle</w:t>
            </w:r>
            <w:proofErr w:type="spellEnd"/>
            <w:r w:rsidRPr="003E3374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lang w:val="sl-SI"/>
              </w:rPr>
              <w:t xml:space="preserve"> 2012</w:t>
            </w:r>
          </w:p>
        </w:tc>
      </w:tr>
      <w:tr w:rsidR="003E3374" w:rsidRPr="003E3374" w:rsidTr="008D7994">
        <w:trPr>
          <w:trHeight w:val="276"/>
        </w:trPr>
        <w:tc>
          <w:tcPr>
            <w:tcW w:w="6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0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0"/>
                <w:lang w:val="sl-SI"/>
              </w:rPr>
              <w:t>Najboljši strelec 3best (seštevek treh najboljših rezultatov v sezoni)</w:t>
            </w:r>
          </w:p>
        </w:tc>
      </w:tr>
      <w:tr w:rsidR="003E3374" w:rsidRPr="00AD7A85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AD7A8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 xml:space="preserve">VSI </w:t>
            </w:r>
            <w:r w:rsidR="00AD7A85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sl-SI"/>
              </w:rPr>
              <w:t>TEKMOVALCI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color w:val="000000"/>
                <w:sz w:val="28"/>
                <w:szCs w:val="22"/>
                <w:lang w:val="sl-SI"/>
              </w:rPr>
            </w:pP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Forgiarini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Andrea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94,33812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Pockaj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Paolo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93,85691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proofErr w:type="spellStart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Battistutta</w:t>
            </w:r>
            <w:proofErr w:type="spellEnd"/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Edi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92,03679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Zupančič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88,67064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left"/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Sterle Marko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88,66558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Feguš Andrej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88,34903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Drobnak</w:t>
            </w:r>
            <w:proofErr w:type="spellEnd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Slavko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87,76755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Hr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8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Nikolić </w:t>
            </w:r>
            <w:proofErr w:type="spellStart"/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Tomica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85,32878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It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9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Deana Daniele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78,35044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  <w:tr w:rsidR="003E3374" w:rsidRPr="003E3374" w:rsidTr="008D7994">
        <w:trPr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AD7A85" w:rsidRDefault="003E3374" w:rsidP="003E3374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</w:pPr>
            <w:r w:rsidRPr="00AD7A85">
              <w:rPr>
                <w:rFonts w:ascii="Calibri" w:hAnsi="Calibri" w:cs="Calibri"/>
                <w:b/>
                <w:color w:val="FF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Fleischmann Bernarda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75,61675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74" w:rsidRPr="003E3374" w:rsidRDefault="003E3374" w:rsidP="003E33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3E3374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</w:t>
            </w:r>
          </w:p>
        </w:tc>
      </w:tr>
    </w:tbl>
    <w:p w:rsidR="003E3374" w:rsidRPr="003E3374" w:rsidRDefault="003E3374" w:rsidP="003E3374">
      <w:pPr>
        <w:jc w:val="left"/>
        <w:rPr>
          <w:lang w:val="sl-SI"/>
        </w:rPr>
      </w:pPr>
    </w:p>
    <w:sectPr w:rsidR="003E3374" w:rsidRPr="003E3374" w:rsidSect="003E3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3374"/>
    <w:rsid w:val="000A34C2"/>
    <w:rsid w:val="002C5A59"/>
    <w:rsid w:val="003E3374"/>
    <w:rsid w:val="00445933"/>
    <w:rsid w:val="008D7994"/>
    <w:rsid w:val="00A877FF"/>
    <w:rsid w:val="00AD7A85"/>
    <w:rsid w:val="00CA1375"/>
    <w:rsid w:val="00DC4E5F"/>
    <w:rsid w:val="00F4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2013-01-03T17:00:00Z</cp:lastPrinted>
  <dcterms:created xsi:type="dcterms:W3CDTF">2013-01-06T18:10:00Z</dcterms:created>
  <dcterms:modified xsi:type="dcterms:W3CDTF">2013-01-06T18:10:00Z</dcterms:modified>
</cp:coreProperties>
</file>